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7"/>
        <w:gridCol w:w="3686"/>
        <w:gridCol w:w="5158"/>
      </w:tblGrid>
      <w:tr w:rsidR="0006042F" w:rsidRPr="00203A95" w:rsidTr="00807077">
        <w:trPr>
          <w:trHeight w:val="891"/>
        </w:trPr>
        <w:tc>
          <w:tcPr>
            <w:tcW w:w="6177" w:type="dxa"/>
            <w:tcBorders>
              <w:top w:val="threeDEngrave" w:sz="2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42F" w:rsidRPr="00203A95" w:rsidRDefault="0006042F" w:rsidP="00203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Телефоны «горячей линии»</w:t>
            </w:r>
          </w:p>
        </w:tc>
        <w:tc>
          <w:tcPr>
            <w:tcW w:w="3686" w:type="dxa"/>
            <w:tcBorders>
              <w:top w:val="threeDEngrave" w:sz="2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42F" w:rsidRPr="00203A95" w:rsidRDefault="0006042F" w:rsidP="00203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Режим работы</w:t>
            </w:r>
          </w:p>
        </w:tc>
        <w:tc>
          <w:tcPr>
            <w:tcW w:w="5158" w:type="dxa"/>
            <w:tcBorders>
              <w:top w:val="threeDEngrave" w:sz="2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42F" w:rsidRPr="00203A95" w:rsidRDefault="0006042F" w:rsidP="00203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Ф.И.О. ответственного за работу телефонов «горячей линии»</w:t>
            </w:r>
          </w:p>
        </w:tc>
      </w:tr>
      <w:tr w:rsidR="0006042F" w:rsidRPr="00203A95" w:rsidTr="00807077">
        <w:trPr>
          <w:trHeight w:val="8947"/>
        </w:trPr>
        <w:tc>
          <w:tcPr>
            <w:tcW w:w="617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42F" w:rsidRPr="00807077" w:rsidRDefault="0006042F" w:rsidP="00060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</w:pPr>
            <w:r w:rsidRPr="00807077"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  <w:t>8(861)314-32-39</w:t>
            </w:r>
          </w:p>
          <w:p w:rsidR="0006042F" w:rsidRPr="00807077" w:rsidRDefault="0006042F" w:rsidP="00060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</w:pPr>
          </w:p>
          <w:p w:rsidR="0006042F" w:rsidRPr="00807077" w:rsidRDefault="0006042F" w:rsidP="00060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</w:pPr>
          </w:p>
          <w:p w:rsidR="0006042F" w:rsidRPr="00807077" w:rsidRDefault="0006042F" w:rsidP="00060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</w:pPr>
            <w:r w:rsidRPr="00807077"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  <w:t>8(861)314-38-10</w:t>
            </w:r>
          </w:p>
          <w:p w:rsidR="0006042F" w:rsidRPr="00203A95" w:rsidRDefault="0006042F" w:rsidP="00060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r w:rsidRPr="00807077">
              <w:rPr>
                <w:rFonts w:ascii="Times New Roman" w:eastAsia="Times New Roman" w:hAnsi="Times New Roman" w:cs="Times New Roman"/>
                <w:color w:val="444444"/>
                <w:sz w:val="72"/>
                <w:szCs w:val="72"/>
                <w:lang w:eastAsia="ru-RU"/>
              </w:rPr>
              <w:t>8(960)479-49-32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с</w:t>
            </w:r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 xml:space="preserve"> 08.00 до 17.00 часов</w:t>
            </w: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(</w:t>
            </w:r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понедельник</w:t>
            </w:r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-пятница)</w:t>
            </w: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каб</w:t>
            </w:r>
            <w:proofErr w:type="spellEnd"/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. № 22</w:t>
            </w:r>
          </w:p>
          <w:p w:rsidR="0006042F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  <w:p w:rsidR="0006042F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с</w:t>
            </w:r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 xml:space="preserve"> 08.00 до 17.00 часов</w:t>
            </w: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(</w:t>
            </w:r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понедельник</w:t>
            </w:r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-пятница)</w:t>
            </w: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каб</w:t>
            </w:r>
            <w:proofErr w:type="spellEnd"/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. № 22</w:t>
            </w:r>
          </w:p>
        </w:tc>
        <w:tc>
          <w:tcPr>
            <w:tcW w:w="515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42F" w:rsidRPr="00203A95" w:rsidRDefault="0006042F" w:rsidP="00807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ru-RU"/>
              </w:rPr>
              <w:t xml:space="preserve">Резник Зинаида </w:t>
            </w:r>
            <w:r w:rsidRPr="00203A95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ru-RU"/>
              </w:rPr>
              <w:t>Александровна</w:t>
            </w:r>
          </w:p>
          <w:p w:rsidR="0006042F" w:rsidRPr="00203A95" w:rsidRDefault="0006042F" w:rsidP="00807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заместитель</w:t>
            </w:r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 xml:space="preserve"> начальника управления</w:t>
            </w:r>
          </w:p>
          <w:p w:rsidR="0006042F" w:rsidRPr="00203A95" w:rsidRDefault="0006042F" w:rsidP="00807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  <w:p w:rsidR="0006042F" w:rsidRPr="00203A95" w:rsidRDefault="0006042F" w:rsidP="00807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  <w:p w:rsidR="0006042F" w:rsidRPr="00203A95" w:rsidRDefault="0006042F" w:rsidP="00807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203A95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ru-RU"/>
              </w:rPr>
              <w:t>Володина Зоя Анатольевна</w:t>
            </w:r>
          </w:p>
          <w:p w:rsidR="0006042F" w:rsidRPr="00203A95" w:rsidRDefault="0006042F" w:rsidP="00060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  <w:proofErr w:type="gramStart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>директор</w:t>
            </w:r>
            <w:proofErr w:type="gramEnd"/>
            <w:r w:rsidRPr="00203A9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ru-RU"/>
              </w:rPr>
              <w:t xml:space="preserve"> муниципального казенного учреждения Центр оценки качества образования</w:t>
            </w:r>
          </w:p>
        </w:tc>
      </w:tr>
    </w:tbl>
    <w:p w:rsidR="0090280F" w:rsidRDefault="0090280F"/>
    <w:sectPr w:rsidR="0090280F" w:rsidSect="000604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12"/>
    <w:rsid w:val="0006042F"/>
    <w:rsid w:val="00203A95"/>
    <w:rsid w:val="00807077"/>
    <w:rsid w:val="0090280F"/>
    <w:rsid w:val="00C2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2F6D-C2AB-4AE2-81D8-A5F3F8F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2022-01-15T05:17:00Z</cp:lastPrinted>
  <dcterms:created xsi:type="dcterms:W3CDTF">2021-04-14T11:28:00Z</dcterms:created>
  <dcterms:modified xsi:type="dcterms:W3CDTF">2022-01-15T05:19:00Z</dcterms:modified>
</cp:coreProperties>
</file>